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CD1" w:rsidRDefault="006F1CD1" w:rsidP="0047238A">
      <w:pPr>
        <w:rPr>
          <w:noProof/>
          <w:lang w:eastAsia="pt-BR"/>
        </w:rPr>
      </w:pPr>
      <w:bookmarkStart w:id="0" w:name="_GoBack"/>
      <w:r>
        <w:rPr>
          <w:sz w:val="56"/>
          <w:szCs w:val="56"/>
        </w:rPr>
        <w:t xml:space="preserve">                       </w:t>
      </w:r>
      <w:r w:rsidR="008B256A" w:rsidRPr="0047238A">
        <w:rPr>
          <w:sz w:val="56"/>
          <w:szCs w:val="56"/>
        </w:rPr>
        <w:t>Currículo</w:t>
      </w:r>
      <w:r w:rsidR="008B256A" w:rsidRPr="000430AA">
        <w:rPr>
          <w:rFonts w:ascii="Arial Black" w:hAnsi="Arial Black"/>
          <w:b/>
          <w:color w:val="FFFFFF" w:themeColor="background1"/>
          <w:sz w:val="32"/>
          <w:szCs w:val="32"/>
        </w:rPr>
        <w:br/>
      </w:r>
      <w:bookmarkEnd w:id="0"/>
      <w:r w:rsidR="008B256A" w:rsidRPr="000430AA">
        <w:rPr>
          <w:rFonts w:ascii="Arial Black" w:hAnsi="Arial Black"/>
          <w:color w:val="FFFFFF" w:themeColor="background1"/>
          <w:sz w:val="36"/>
          <w:szCs w:val="36"/>
          <w:highlight w:val="black"/>
        </w:rPr>
        <w:t xml:space="preserve"> </w:t>
      </w:r>
      <w:r w:rsidR="008B256A" w:rsidRPr="000430AA">
        <w:rPr>
          <w:rFonts w:ascii="Arial Black" w:hAnsi="Arial Black" w:cs="Aharoni"/>
          <w:color w:val="FFFFFF" w:themeColor="background1"/>
          <w:sz w:val="36"/>
          <w:szCs w:val="36"/>
          <w:highlight w:val="black"/>
        </w:rPr>
        <w:t>Luana Patrícia Freitas</w:t>
      </w:r>
      <w:r w:rsidR="0024227D">
        <w:rPr>
          <w:color w:val="FFFFFF" w:themeColor="background1"/>
          <w:highlight w:val="black"/>
        </w:rPr>
        <w:t xml:space="preserve">           </w:t>
      </w:r>
    </w:p>
    <w:p w:rsidR="0024227D" w:rsidRPr="006F1CD1" w:rsidRDefault="006F1CD1" w:rsidP="0047238A">
      <w:r>
        <w:rPr>
          <w:noProof/>
          <w:lang w:eastAsia="pt-BR"/>
        </w:rPr>
        <w:drawing>
          <wp:inline distT="0" distB="0" distL="0" distR="0">
            <wp:extent cx="1066800" cy="1739481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uana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7947" cy="17413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B256A" w:rsidRPr="0047238A">
        <w:rPr>
          <w:highlight w:val="black"/>
        </w:rPr>
        <w:br/>
      </w:r>
      <w:r w:rsidR="008B256A" w:rsidRPr="006F1CD1">
        <w:t>E</w:t>
      </w:r>
      <w:r w:rsidR="0084313B" w:rsidRPr="006F1CD1">
        <w:t xml:space="preserve">ndereço atual: Rua Pernambuco, 2010 </w:t>
      </w:r>
      <w:proofErr w:type="spellStart"/>
      <w:proofErr w:type="gramStart"/>
      <w:r w:rsidR="0084313B" w:rsidRPr="006F1CD1">
        <w:t>ap</w:t>
      </w:r>
      <w:proofErr w:type="spellEnd"/>
      <w:proofErr w:type="gramEnd"/>
      <w:r w:rsidR="0084313B" w:rsidRPr="006F1CD1">
        <w:t xml:space="preserve"> 2</w:t>
      </w:r>
      <w:r w:rsidR="008B256A" w:rsidRPr="006F1CD1">
        <w:br/>
        <w:t>Bairro:</w:t>
      </w:r>
      <w:r w:rsidR="0084313B" w:rsidRPr="006F1CD1">
        <w:t xml:space="preserve"> Centro</w:t>
      </w:r>
      <w:r w:rsidR="008B256A" w:rsidRPr="006F1CD1">
        <w:br/>
        <w:t>Cidade: Marechal Cândido Rondon-PR .</w:t>
      </w:r>
      <w:r w:rsidR="008B256A" w:rsidRPr="006F1CD1">
        <w:br/>
        <w:t>CEP: 85960-000</w:t>
      </w:r>
      <w:r w:rsidR="008B256A" w:rsidRPr="006F1CD1">
        <w:br/>
        <w:t>Fone : (45)99298376 e (45) 3254-8479</w:t>
      </w:r>
      <w:r w:rsidR="0047238A" w:rsidRPr="006F1CD1">
        <w:br/>
        <w:t xml:space="preserve">E-mail: </w:t>
      </w:r>
      <w:hyperlink r:id="rId8" w:history="1">
        <w:r w:rsidR="0024227D" w:rsidRPr="006F1CD1">
          <w:rPr>
            <w:rStyle w:val="Hyperlink"/>
          </w:rPr>
          <w:t>luana.freitas_@outlook.com</w:t>
        </w:r>
      </w:hyperlink>
    </w:p>
    <w:p w:rsidR="006F1CD1" w:rsidRPr="006F1CD1" w:rsidRDefault="0047238A" w:rsidP="0047238A">
      <w:pPr>
        <w:rPr>
          <w:color w:val="FFFFFF" w:themeColor="background1"/>
        </w:rPr>
      </w:pPr>
      <w:r w:rsidRPr="006F1CD1">
        <w:rPr>
          <w:color w:val="FFFFFF" w:themeColor="background1"/>
          <w:highlight w:val="black"/>
        </w:rPr>
        <w:t>DADOS PESSOAIS</w:t>
      </w:r>
      <w:r w:rsidR="0024227D" w:rsidRPr="006F1CD1">
        <w:rPr>
          <w:color w:val="FFFFFF" w:themeColor="background1"/>
        </w:rPr>
        <w:br/>
      </w:r>
      <w:proofErr w:type="gramStart"/>
      <w:r w:rsidRPr="006F1CD1">
        <w:rPr>
          <w:color w:val="000000" w:themeColor="text1"/>
        </w:rPr>
        <w:t>Data</w:t>
      </w:r>
      <w:proofErr w:type="gramEnd"/>
      <w:r w:rsidRPr="006F1CD1">
        <w:rPr>
          <w:color w:val="000000" w:themeColor="text1"/>
        </w:rPr>
        <w:t xml:space="preserve"> de nascimento:                                  </w:t>
      </w:r>
      <w:r w:rsidR="008E57F7" w:rsidRPr="006F1CD1">
        <w:rPr>
          <w:color w:val="000000" w:themeColor="text1"/>
        </w:rPr>
        <w:t xml:space="preserve">  02</w:t>
      </w:r>
      <w:r w:rsidRPr="006F1CD1">
        <w:rPr>
          <w:color w:val="000000" w:themeColor="text1"/>
        </w:rPr>
        <w:t>/</w:t>
      </w:r>
      <w:r w:rsidR="008E57F7" w:rsidRPr="006F1CD1">
        <w:rPr>
          <w:color w:val="000000" w:themeColor="text1"/>
        </w:rPr>
        <w:t>03</w:t>
      </w:r>
      <w:r w:rsidRPr="006F1CD1">
        <w:rPr>
          <w:color w:val="000000" w:themeColor="text1"/>
        </w:rPr>
        <w:t>/1995</w:t>
      </w:r>
      <w:r w:rsidRPr="006F1CD1">
        <w:t xml:space="preserve">     </w:t>
      </w:r>
      <w:r w:rsidRPr="006F1CD1">
        <w:br/>
        <w:t>Naturalidade:                                                Marechal Cândido Rondon</w:t>
      </w:r>
      <w:r w:rsidRPr="006F1CD1">
        <w:br/>
        <w:t>Nacionalidade:                                              Brasileira</w:t>
      </w:r>
      <w:r w:rsidRPr="006F1CD1">
        <w:br/>
        <w:t>Sexo:                                                               Feminino</w:t>
      </w:r>
      <w:r w:rsidRPr="006F1CD1">
        <w:br/>
        <w:t xml:space="preserve">Estado </w:t>
      </w:r>
      <w:proofErr w:type="spellStart"/>
      <w:r w:rsidRPr="006F1CD1">
        <w:t>Cívil</w:t>
      </w:r>
      <w:proofErr w:type="spellEnd"/>
      <w:r w:rsidRPr="006F1CD1">
        <w:t>:                                                   Solteira</w:t>
      </w:r>
      <w:r w:rsidRPr="006F1CD1">
        <w:br/>
        <w:t xml:space="preserve">Filiação:                                                          Sandra Ferreira Da Silva e  Élcio Freitas   </w:t>
      </w:r>
      <w:r w:rsidR="00110789" w:rsidRPr="006F1CD1">
        <w:br/>
        <w:t>CNH -</w:t>
      </w:r>
      <w:r w:rsidR="00FC6EAE" w:rsidRPr="006F1CD1">
        <w:t xml:space="preserve"> </w:t>
      </w:r>
      <w:r w:rsidR="00110789" w:rsidRPr="006F1CD1">
        <w:t>B</w:t>
      </w:r>
      <w:r w:rsidRPr="006F1CD1">
        <w:br/>
      </w:r>
      <w:r w:rsidRPr="006F1CD1">
        <w:rPr>
          <w:color w:val="FFFFFF" w:themeColor="background1"/>
          <w:highlight w:val="black"/>
        </w:rPr>
        <w:t>FORMAÇÃO ESCOLAR</w:t>
      </w:r>
      <w:r w:rsidR="0024227D" w:rsidRPr="006F1CD1">
        <w:rPr>
          <w:color w:val="FFFFFF" w:themeColor="background1"/>
        </w:rPr>
        <w:t xml:space="preserve"> </w:t>
      </w:r>
    </w:p>
    <w:p w:rsidR="00FC6EAE" w:rsidRPr="006F1CD1" w:rsidRDefault="0047238A" w:rsidP="0047238A">
      <w:pPr>
        <w:rPr>
          <w:color w:val="FFFFFF" w:themeColor="background1"/>
        </w:rPr>
      </w:pPr>
      <w:r w:rsidRPr="006F1CD1">
        <w:t xml:space="preserve">Ensino Fundamental:                                  Colégio Est. </w:t>
      </w:r>
      <w:proofErr w:type="spellStart"/>
      <w:r w:rsidRPr="006F1CD1">
        <w:t>Eron</w:t>
      </w:r>
      <w:proofErr w:type="spellEnd"/>
      <w:r w:rsidRPr="006F1CD1">
        <w:t xml:space="preserve"> </w:t>
      </w:r>
      <w:proofErr w:type="spellStart"/>
      <w:r w:rsidRPr="006F1CD1">
        <w:t>Dominguês</w:t>
      </w:r>
      <w:proofErr w:type="spellEnd"/>
      <w:r w:rsidRPr="006F1CD1">
        <w:br/>
        <w:t>Ensino médio:                                              Colégio SESI</w:t>
      </w:r>
      <w:r w:rsidRPr="006F1CD1">
        <w:br/>
      </w:r>
      <w:r w:rsidR="003646B8" w:rsidRPr="006F1CD1">
        <w:t xml:space="preserve">Ensino Superior:                                          </w:t>
      </w:r>
      <w:r w:rsidRPr="006F1CD1">
        <w:t>FALUR</w:t>
      </w:r>
      <w:r w:rsidR="00E54C23" w:rsidRPr="006F1CD1">
        <w:t>B</w:t>
      </w:r>
      <w:r w:rsidR="003646B8" w:rsidRPr="006F1CD1">
        <w:t xml:space="preserve"> – (</w:t>
      </w:r>
      <w:r w:rsidR="003646B8" w:rsidRPr="006F1CD1">
        <w:rPr>
          <w:b/>
        </w:rPr>
        <w:t xml:space="preserve">1º Semestre de Ciências                     </w:t>
      </w:r>
      <w:proofErr w:type="spellStart"/>
      <w:r w:rsidR="003646B8" w:rsidRPr="006F1CD1">
        <w:rPr>
          <w:b/>
        </w:rPr>
        <w:t>Contabeis</w:t>
      </w:r>
      <w:proofErr w:type="spellEnd"/>
      <w:r w:rsidR="00E54C23" w:rsidRPr="006F1CD1">
        <w:rPr>
          <w:b/>
        </w:rPr>
        <w:t xml:space="preserve">, </w:t>
      </w:r>
      <w:r w:rsidR="00FC6EAE" w:rsidRPr="006F1CD1">
        <w:rPr>
          <w:b/>
        </w:rPr>
        <w:t>incompleto</w:t>
      </w:r>
      <w:r w:rsidR="003646B8" w:rsidRPr="006F1CD1">
        <w:rPr>
          <w:b/>
        </w:rPr>
        <w:t>.</w:t>
      </w:r>
      <w:r w:rsidR="003646B8" w:rsidRPr="006F1CD1">
        <w:rPr>
          <w:b/>
        </w:rPr>
        <w:br/>
      </w:r>
      <w:r w:rsidR="003646B8" w:rsidRPr="006F1CD1">
        <w:rPr>
          <w:color w:val="FFFFFF" w:themeColor="background1"/>
          <w:highlight w:val="black"/>
        </w:rPr>
        <w:t xml:space="preserve">EXPERIÊNCIA </w:t>
      </w:r>
      <w:proofErr w:type="spellStart"/>
      <w:proofErr w:type="gramStart"/>
      <w:r w:rsidR="003646B8" w:rsidRPr="006F1CD1">
        <w:rPr>
          <w:color w:val="FFFFFF" w:themeColor="background1"/>
          <w:highlight w:val="black"/>
        </w:rPr>
        <w:t>PROFISSIONAL</w:t>
      </w:r>
      <w:r w:rsidR="00FC6EAE" w:rsidRPr="006F1CD1">
        <w:rPr>
          <w:color w:val="FFFFFF" w:themeColor="background1"/>
        </w:rPr>
        <w:t>a</w:t>
      </w:r>
      <w:proofErr w:type="spellEnd"/>
      <w:proofErr w:type="gramEnd"/>
      <w:r w:rsidR="003646B8" w:rsidRPr="006F1CD1">
        <w:rPr>
          <w:color w:val="FFFFFF" w:themeColor="background1"/>
        </w:rPr>
        <w:br/>
      </w:r>
      <w:proofErr w:type="spellStart"/>
      <w:r w:rsidR="003646B8" w:rsidRPr="006F1CD1">
        <w:t>Rimmava</w:t>
      </w:r>
      <w:proofErr w:type="spellEnd"/>
      <w:r w:rsidR="003646B8" w:rsidRPr="006F1CD1">
        <w:t xml:space="preserve"> supermercado:                           Operadora de Caixa</w:t>
      </w:r>
    </w:p>
    <w:p w:rsidR="00FC6EAE" w:rsidRPr="006F1CD1" w:rsidRDefault="003646B8" w:rsidP="0047238A">
      <w:proofErr w:type="spellStart"/>
      <w:r w:rsidRPr="006F1CD1">
        <w:t>Carioca’s</w:t>
      </w:r>
      <w:proofErr w:type="spellEnd"/>
      <w:r w:rsidRPr="006F1CD1">
        <w:t xml:space="preserve"> Cabelereiros:                               Secretária e Auxiliar</w:t>
      </w:r>
    </w:p>
    <w:p w:rsidR="0024227D" w:rsidRPr="006F1CD1" w:rsidRDefault="003646B8" w:rsidP="0047238A">
      <w:r w:rsidRPr="006F1CD1">
        <w:t>Status</w:t>
      </w:r>
      <w:proofErr w:type="gramStart"/>
      <w:r w:rsidRPr="006F1CD1">
        <w:t xml:space="preserve">  </w:t>
      </w:r>
      <w:proofErr w:type="gramEnd"/>
      <w:r w:rsidRPr="006F1CD1">
        <w:t>Informática:                                     Secretária</w:t>
      </w:r>
    </w:p>
    <w:p w:rsidR="0024227D" w:rsidRPr="006F1CD1" w:rsidRDefault="006F1CD1" w:rsidP="0047238A">
      <w:proofErr w:type="spellStart"/>
      <w:r w:rsidRPr="006F1CD1">
        <w:t>Servin</w:t>
      </w:r>
      <w:r w:rsidR="00FC6EAE" w:rsidRPr="006F1CD1">
        <w:t>ox</w:t>
      </w:r>
      <w:proofErr w:type="spellEnd"/>
      <w:r w:rsidR="00FC6EAE" w:rsidRPr="006F1CD1">
        <w:t xml:space="preserve">                                                        Secretária</w:t>
      </w:r>
    </w:p>
    <w:p w:rsidR="006F1CD1" w:rsidRPr="006F1CD1" w:rsidRDefault="006F1CD1" w:rsidP="0047238A">
      <w:r w:rsidRPr="006F1CD1">
        <w:t xml:space="preserve">Auto Posto </w:t>
      </w:r>
      <w:proofErr w:type="spellStart"/>
      <w:r w:rsidRPr="006F1CD1">
        <w:t>Tonin</w:t>
      </w:r>
      <w:proofErr w:type="spellEnd"/>
      <w:r w:rsidRPr="006F1CD1">
        <w:t xml:space="preserve">                                        Operadora de Caixa</w:t>
      </w:r>
    </w:p>
    <w:p w:rsidR="00FC6EAE" w:rsidRPr="006F1CD1" w:rsidRDefault="00FC6EAE" w:rsidP="0047238A">
      <w:r w:rsidRPr="006F1CD1">
        <w:t>Simone modas                                              Vendedora</w:t>
      </w:r>
      <w:r w:rsidR="008E57F7" w:rsidRPr="006F1CD1">
        <w:br/>
      </w:r>
      <w:r w:rsidR="008E57F7" w:rsidRPr="006F1CD1">
        <w:rPr>
          <w:color w:val="FFFFFF" w:themeColor="background1"/>
          <w:highlight w:val="black"/>
        </w:rPr>
        <w:t>ATIVIDADES COMPLEMENTARES</w:t>
      </w:r>
      <w:r w:rsidR="008E57F7" w:rsidRPr="006F1CD1">
        <w:br/>
        <w:t xml:space="preserve">Curso </w:t>
      </w:r>
      <w:proofErr w:type="spellStart"/>
      <w:proofErr w:type="gramStart"/>
      <w:r w:rsidR="008E57F7" w:rsidRPr="006F1CD1">
        <w:t>Proficionalizante</w:t>
      </w:r>
      <w:proofErr w:type="spellEnd"/>
      <w:r w:rsidR="008E57F7" w:rsidRPr="006F1CD1">
        <w:t xml:space="preserve"> :</w:t>
      </w:r>
      <w:proofErr w:type="gramEnd"/>
      <w:r w:rsidR="008E57F7" w:rsidRPr="006F1CD1">
        <w:t xml:space="preserve"> Gestão em Processos  Industriais -(SENAI)</w:t>
      </w:r>
      <w:r w:rsidR="008E57F7" w:rsidRPr="006F1CD1">
        <w:br/>
        <w:t>Empreendedorismo- Competências  Transversais - (SENAI)</w:t>
      </w:r>
      <w:r w:rsidR="008E57F7" w:rsidRPr="006F1CD1">
        <w:br/>
        <w:t>Meio Ambiente – (SENAI)</w:t>
      </w:r>
      <w:r w:rsidR="008E57F7" w:rsidRPr="006F1CD1">
        <w:br/>
      </w:r>
      <w:proofErr w:type="spellStart"/>
      <w:r w:rsidR="008E57F7" w:rsidRPr="006F1CD1">
        <w:t>Tecnicas</w:t>
      </w:r>
      <w:proofErr w:type="spellEnd"/>
      <w:r w:rsidR="008E57F7" w:rsidRPr="006F1CD1">
        <w:t xml:space="preserve"> em Penteados, Coloraçã</w:t>
      </w:r>
      <w:r w:rsidR="006F1CD1" w:rsidRPr="006F1CD1">
        <w:t>o e Mechas- ( HOLD COSMÉTICOS)</w:t>
      </w:r>
      <w:r w:rsidR="006F1CD1" w:rsidRPr="006F1CD1">
        <w:br/>
      </w:r>
      <w:r w:rsidR="008E57F7" w:rsidRPr="006F1CD1">
        <w:rPr>
          <w:color w:val="FFFFFF" w:themeColor="background1"/>
          <w:highlight w:val="black"/>
        </w:rPr>
        <w:t>REFERÊNCIAS</w:t>
      </w:r>
      <w:r w:rsidR="008E57F7" w:rsidRPr="006F1CD1">
        <w:rPr>
          <w:color w:val="FFFFFF" w:themeColor="background1"/>
        </w:rPr>
        <w:br/>
      </w:r>
      <w:r w:rsidR="008E57F7" w:rsidRPr="006F1CD1">
        <w:rPr>
          <w:color w:val="FFFFFF" w:themeColor="background1"/>
        </w:rPr>
        <w:br/>
      </w:r>
      <w:proofErr w:type="spellStart"/>
      <w:r w:rsidR="008E57F7" w:rsidRPr="006F1CD1">
        <w:rPr>
          <w:color w:val="000000" w:themeColor="text1"/>
        </w:rPr>
        <w:t>Jânia</w:t>
      </w:r>
      <w:proofErr w:type="spellEnd"/>
      <w:r w:rsidR="000430AA" w:rsidRPr="006F1CD1">
        <w:rPr>
          <w:color w:val="000000" w:themeColor="text1"/>
        </w:rPr>
        <w:t xml:space="preserve"> (45) 3254-3136</w:t>
      </w:r>
      <w:r w:rsidR="006F1CD1">
        <w:rPr>
          <w:color w:val="000000" w:themeColor="text1"/>
        </w:rPr>
        <w:t xml:space="preserve">/ </w:t>
      </w:r>
      <w:proofErr w:type="spellStart"/>
      <w:r w:rsidR="006F1CD1" w:rsidRPr="006F1CD1">
        <w:rPr>
          <w:color w:val="000000" w:themeColor="text1"/>
        </w:rPr>
        <w:t>Alaida</w:t>
      </w:r>
      <w:proofErr w:type="spellEnd"/>
      <w:r w:rsidR="006F1CD1" w:rsidRPr="006F1CD1">
        <w:rPr>
          <w:color w:val="000000" w:themeColor="text1"/>
        </w:rPr>
        <w:t xml:space="preserve">  (45)</w:t>
      </w:r>
      <w:r w:rsidR="00AF49DF">
        <w:rPr>
          <w:color w:val="000000" w:themeColor="text1"/>
        </w:rPr>
        <w:t>9</w:t>
      </w:r>
      <w:r w:rsidR="006F1CD1" w:rsidRPr="006F1CD1">
        <w:rPr>
          <w:color w:val="000000" w:themeColor="text1"/>
        </w:rPr>
        <w:t xml:space="preserve"> 99118122</w:t>
      </w:r>
      <w:r w:rsidR="006F1CD1">
        <w:rPr>
          <w:color w:val="000000" w:themeColor="text1"/>
        </w:rPr>
        <w:t>/</w:t>
      </w:r>
      <w:r w:rsidR="006F1CD1" w:rsidRPr="006F1CD1">
        <w:rPr>
          <w:color w:val="000000" w:themeColor="text1"/>
        </w:rPr>
        <w:t xml:space="preserve"> </w:t>
      </w:r>
      <w:r w:rsidR="006F1CD1" w:rsidRPr="006F1CD1">
        <w:rPr>
          <w:color w:val="000000" w:themeColor="text1"/>
        </w:rPr>
        <w:t>Ana Cristina  (45) 3254-0754</w:t>
      </w:r>
    </w:p>
    <w:p w:rsidR="00FC6EAE" w:rsidRPr="00FC6EAE" w:rsidRDefault="00FC6EAE" w:rsidP="0047238A">
      <w:pPr>
        <w:rPr>
          <w:color w:val="000000" w:themeColor="text1"/>
        </w:rPr>
      </w:pPr>
    </w:p>
    <w:sectPr w:rsidR="00FC6EAE" w:rsidRPr="00FC6EAE" w:rsidSect="005677F7">
      <w:pgSz w:w="11906" w:h="16838"/>
      <w:pgMar w:top="1135" w:right="1841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F27902"/>
    <w:multiLevelType w:val="hybridMultilevel"/>
    <w:tmpl w:val="A616316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2D13AC"/>
    <w:multiLevelType w:val="hybridMultilevel"/>
    <w:tmpl w:val="A910777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3035AB"/>
    <w:multiLevelType w:val="hybridMultilevel"/>
    <w:tmpl w:val="1930C0FE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56A"/>
    <w:rsid w:val="000430AA"/>
    <w:rsid w:val="00110789"/>
    <w:rsid w:val="00166468"/>
    <w:rsid w:val="0024227D"/>
    <w:rsid w:val="003646B8"/>
    <w:rsid w:val="00421C2D"/>
    <w:rsid w:val="0047238A"/>
    <w:rsid w:val="005677F7"/>
    <w:rsid w:val="006F1CD1"/>
    <w:rsid w:val="0084313B"/>
    <w:rsid w:val="008B256A"/>
    <w:rsid w:val="008E57F7"/>
    <w:rsid w:val="00A67E21"/>
    <w:rsid w:val="00AF49DF"/>
    <w:rsid w:val="00E54C23"/>
    <w:rsid w:val="00FC6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7238A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24227D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F1C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1C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7238A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24227D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F1C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1C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ana.freitas_@outlook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2C4BD8-86A9-4BCE-8647-1C33D3929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2</cp:revision>
  <dcterms:created xsi:type="dcterms:W3CDTF">2019-04-05T18:03:00Z</dcterms:created>
  <dcterms:modified xsi:type="dcterms:W3CDTF">2019-04-05T18:03:00Z</dcterms:modified>
</cp:coreProperties>
</file>